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A0" w:rsidRDefault="00EB363D" w:rsidP="002756A0">
      <w:r>
        <w:t>PAYMENT INFORMATION ($250</w:t>
      </w:r>
      <w:r w:rsidR="002756A0">
        <w:t xml:space="preserve"> PER ENTRY)</w:t>
      </w:r>
    </w:p>
    <w:p w:rsidR="002756A0" w:rsidRDefault="002756A0" w:rsidP="002756A0">
      <w:r>
        <w:t xml:space="preserve"> </w:t>
      </w:r>
    </w:p>
    <w:p w:rsidR="002756A0" w:rsidRDefault="002756A0" w:rsidP="002756A0">
      <w:r>
        <w:t>Credit Card Type_______________________________________</w:t>
      </w:r>
    </w:p>
    <w:p w:rsidR="002756A0" w:rsidRDefault="002756A0" w:rsidP="002756A0"/>
    <w:p w:rsidR="002756A0" w:rsidRDefault="002756A0" w:rsidP="002756A0">
      <w:r>
        <w:t>Cardholder's Name_____________________________________</w:t>
      </w:r>
    </w:p>
    <w:p w:rsidR="002756A0" w:rsidRDefault="002756A0" w:rsidP="002756A0"/>
    <w:p w:rsidR="002756A0" w:rsidRDefault="002756A0" w:rsidP="002756A0">
      <w:r>
        <w:t>Cardholder's Address___________________________________</w:t>
      </w:r>
    </w:p>
    <w:p w:rsidR="002756A0" w:rsidRDefault="002756A0" w:rsidP="002756A0">
      <w:r>
        <w:br/>
        <w:t>____________________________________________________</w:t>
      </w:r>
    </w:p>
    <w:p w:rsidR="002756A0" w:rsidRDefault="002756A0" w:rsidP="002756A0">
      <w:r>
        <w:br/>
        <w:t>____________________________________________________</w:t>
      </w:r>
    </w:p>
    <w:p w:rsidR="002756A0" w:rsidRDefault="002756A0" w:rsidP="002756A0"/>
    <w:p w:rsidR="002756A0" w:rsidRDefault="002756A0" w:rsidP="002756A0">
      <w:r>
        <w:t>Credit Card Number____________________________________</w:t>
      </w:r>
    </w:p>
    <w:p w:rsidR="002756A0" w:rsidRDefault="002756A0" w:rsidP="002756A0"/>
    <w:p w:rsidR="002756A0" w:rsidRDefault="002756A0" w:rsidP="002756A0">
      <w:r>
        <w:t>Expiration Date________________________________________</w:t>
      </w:r>
    </w:p>
    <w:p w:rsidR="002756A0" w:rsidRDefault="002756A0" w:rsidP="002756A0"/>
    <w:p w:rsidR="002756A0" w:rsidRDefault="002756A0" w:rsidP="002756A0">
      <w:r>
        <w:t>Amount______________________________________________</w:t>
      </w:r>
    </w:p>
    <w:p w:rsidR="002756A0" w:rsidRDefault="002756A0" w:rsidP="002756A0"/>
    <w:p w:rsidR="002756A0" w:rsidRDefault="002756A0" w:rsidP="002756A0">
      <w:r>
        <w:t>Company name_______________________________________</w:t>
      </w:r>
    </w:p>
    <w:p w:rsidR="002756A0" w:rsidRDefault="002756A0" w:rsidP="002756A0"/>
    <w:p w:rsidR="002756A0" w:rsidRDefault="002756A0" w:rsidP="002756A0">
      <w:r>
        <w:t>Authorization (if other than cardholder)</w:t>
      </w:r>
    </w:p>
    <w:p w:rsidR="002756A0" w:rsidRDefault="002756A0" w:rsidP="002756A0">
      <w:r>
        <w:br/>
        <w:t>____________________________________________________</w:t>
      </w:r>
    </w:p>
    <w:p w:rsidR="002756A0" w:rsidRDefault="002756A0" w:rsidP="002756A0"/>
    <w:p w:rsidR="002756A0" w:rsidRDefault="002756A0" w:rsidP="002756A0">
      <w:r>
        <w:t>Today's Date_________________________________________</w:t>
      </w:r>
    </w:p>
    <w:p w:rsidR="002756A0" w:rsidRDefault="002756A0" w:rsidP="002756A0"/>
    <w:p w:rsidR="002756A0" w:rsidRDefault="002756A0" w:rsidP="002756A0">
      <w:r>
        <w:t xml:space="preserve">Check </w:t>
      </w:r>
      <w:proofErr w:type="gramStart"/>
      <w:r>
        <w:t>[   ]</w:t>
      </w:r>
      <w:proofErr w:type="gramEnd"/>
      <w:r>
        <w:t xml:space="preserve"> if you want a receipt.</w:t>
      </w:r>
    </w:p>
    <w:p w:rsidR="002756A0" w:rsidRDefault="002756A0" w:rsidP="002756A0"/>
    <w:p w:rsidR="002756A0" w:rsidRDefault="002756A0" w:rsidP="002756A0">
      <w:r>
        <w:t>If paying by check, please make payable to "SGC Horizon"</w:t>
      </w:r>
    </w:p>
    <w:p w:rsidR="002756A0" w:rsidRDefault="002756A0" w:rsidP="002756A0"/>
    <w:p w:rsidR="002756A0" w:rsidRDefault="002756A0" w:rsidP="002756A0">
      <w:r>
        <w:t>Please send this payment sheet (or your check) along with your entry to:</w:t>
      </w:r>
    </w:p>
    <w:p w:rsidR="002756A0" w:rsidRDefault="002756A0" w:rsidP="002756A0">
      <w:r>
        <w:t xml:space="preserve">Building </w:t>
      </w:r>
      <w:proofErr w:type="spellStart"/>
      <w:r>
        <w:t>Design+Construction</w:t>
      </w:r>
      <w:proofErr w:type="spellEnd"/>
    </w:p>
    <w:p w:rsidR="002756A0" w:rsidRDefault="002756A0" w:rsidP="002756A0">
      <w:r>
        <w:t>3030 W. Salt Creek Lane, Ste. 201</w:t>
      </w:r>
    </w:p>
    <w:p w:rsidR="002756A0" w:rsidRDefault="002756A0" w:rsidP="002756A0">
      <w:r>
        <w:t>Arlington Heights, IL 60005</w:t>
      </w:r>
    </w:p>
    <w:p w:rsidR="002756A0" w:rsidRDefault="002756A0" w:rsidP="002756A0">
      <w:r>
        <w:t>Attn: David Barista</w:t>
      </w:r>
    </w:p>
    <w:p w:rsidR="002756A0" w:rsidRDefault="002756A0" w:rsidP="002756A0"/>
    <w:p w:rsidR="00537B10" w:rsidRDefault="002756A0" w:rsidP="002756A0">
      <w:r>
        <w:t>Questions? Contact David Barista, Editor</w:t>
      </w:r>
      <w:r w:rsidR="00EB363D">
        <w:t xml:space="preserve">ial Director, </w:t>
      </w:r>
      <w:r>
        <w:t>at dbarista@sgcmail.com or 847-954-7929.</w:t>
      </w:r>
    </w:p>
    <w:sectPr w:rsidR="00537B10" w:rsidSect="00577A5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2756A0"/>
    <w:rsid w:val="000206AF"/>
    <w:rsid w:val="00027F58"/>
    <w:rsid w:val="002756A0"/>
    <w:rsid w:val="00482801"/>
    <w:rsid w:val="00EB363D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C16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Macintosh Word</Application>
  <DocSecurity>0</DocSecurity>
  <Lines>7</Lines>
  <Paragraphs>1</Paragraphs>
  <ScaleCrop>false</ScaleCrop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2016-02-08T15:20:00Z</dcterms:created>
  <dcterms:modified xsi:type="dcterms:W3CDTF">2016-02-08T15:56:00Z</dcterms:modified>
</cp:coreProperties>
</file>